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9015F" w14:textId="2064D08F" w:rsidR="006B7679" w:rsidRDefault="00EA243F">
      <w:r>
        <w:t xml:space="preserve">Getting to Church Sunday Morning During </w:t>
      </w:r>
      <w:r w:rsidR="006B7679" w:rsidRPr="006B7679">
        <w:t>Strawberry Festival</w:t>
      </w:r>
      <w:r w:rsidR="006B7679">
        <w:t xml:space="preserve"> </w:t>
      </w:r>
      <w:r>
        <w:t>2025</w:t>
      </w:r>
    </w:p>
    <w:p w14:paraId="5D4FC077" w14:textId="5A399095" w:rsidR="00525689" w:rsidRDefault="00A479FD">
      <w:r>
        <w:t xml:space="preserve">For </w:t>
      </w:r>
      <w:r w:rsidR="00F8634E">
        <w:t>the Strawberry</w:t>
      </w:r>
      <w:r w:rsidR="004B2251">
        <w:t xml:space="preserve"> Festival</w:t>
      </w:r>
      <w:r>
        <w:t>, May 2</w:t>
      </w:r>
      <w:r w:rsidR="004B2251">
        <w:t>3 to 26</w:t>
      </w:r>
      <w:r>
        <w:t>, 202</w:t>
      </w:r>
      <w:r w:rsidR="00EA243F">
        <w:t>5</w:t>
      </w:r>
      <w:r w:rsidR="004B2251">
        <w:t>,</w:t>
      </w:r>
      <w:r>
        <w:t xml:space="preserve"> Main Street will be closed from Euclid to Garden Grove Blvd. Stanford will be closed (except for residents) from N</w:t>
      </w:r>
      <w:r w:rsidR="00BB7F01">
        <w:t>elson</w:t>
      </w:r>
      <w:r w:rsidR="00A92329">
        <w:t xml:space="preserve"> Street</w:t>
      </w:r>
      <w:r>
        <w:t xml:space="preserve"> to Main Street. </w:t>
      </w:r>
      <w:r w:rsidR="004B2251">
        <w:t>However, o</w:t>
      </w:r>
      <w:r w:rsidR="00EA243F">
        <w:t>n Sunday morning</w:t>
      </w:r>
      <w:r w:rsidR="00F64988">
        <w:t>,</w:t>
      </w:r>
      <w:r w:rsidR="00EA243F">
        <w:t xml:space="preserve"> you can get to church </w:t>
      </w:r>
      <w:r w:rsidR="004B2251">
        <w:t>from</w:t>
      </w:r>
      <w:r w:rsidR="00EA243F">
        <w:t xml:space="preserve"> Stanford</w:t>
      </w:r>
      <w:r w:rsidR="004B2251">
        <w:t xml:space="preserve"> Avenue. From Lampson Ave, head south on Nelson St to Stanford Ave, turn left or east heading towards Main St. </w:t>
      </w:r>
      <w:r w:rsidR="00525689">
        <w:t>From Garden Grove Blvd, head north on Nelson St to Stanford Ave, turn right or east heading towards Main St. When you get to the roadblock after St Columban Church, you can get through</w:t>
      </w:r>
      <w:r w:rsidR="00EA243F">
        <w:t xml:space="preserve"> by telling the Explorer Scouts or other person</w:t>
      </w:r>
      <w:r w:rsidR="00F64988">
        <w:t>s</w:t>
      </w:r>
      <w:r w:rsidR="00EA243F">
        <w:t xml:space="preserve"> monitoring traffic</w:t>
      </w:r>
      <w:r w:rsidR="00F64988">
        <w:t>,</w:t>
      </w:r>
      <w:r w:rsidR="00EA243F">
        <w:t xml:space="preserve"> that you are attending </w:t>
      </w:r>
      <w:r w:rsidR="00F64988">
        <w:t>worship</w:t>
      </w:r>
      <w:r w:rsidR="00EA243F">
        <w:t xml:space="preserve"> </w:t>
      </w:r>
      <w:r w:rsidR="00F64988">
        <w:t xml:space="preserve">at the Methodist Church. </w:t>
      </w:r>
      <w:r w:rsidR="00525689">
        <w:t>Continue on Stanford to Main St and turn right. Turn right into the church parking lot and tell the parking lot attendant you are attending worship.</w:t>
      </w:r>
      <w:r w:rsidR="00A92329">
        <w:t xml:space="preserve"> After Church, exit the parking lot on Main St by turning right, heading south toward Acacia Parkway. Follow the traffic directions to turn either left or right</w:t>
      </w:r>
      <w:r w:rsidR="00F8634E">
        <w:t xml:space="preserve"> on Acacia</w:t>
      </w:r>
      <w:r w:rsidR="00A92329">
        <w:t xml:space="preserve"> to get to Euclid or Nelson </w:t>
      </w:r>
      <w:r w:rsidR="00F8634E">
        <w:t>Streets.</w:t>
      </w:r>
    </w:p>
    <w:p w14:paraId="1F4029D9" w14:textId="150F3965" w:rsidR="00B87F11" w:rsidRDefault="00B87F11">
      <w:r>
        <w:t xml:space="preserve">In the past we were </w:t>
      </w:r>
      <w:r w:rsidR="005F2A68">
        <w:t>able to</w:t>
      </w:r>
      <w:r w:rsidR="00BB7F01">
        <w:t xml:space="preserve"> get to church by entering</w:t>
      </w:r>
      <w:r w:rsidR="005F2A68">
        <w:t xml:space="preserve"> the campus</w:t>
      </w:r>
      <w:r w:rsidR="00BB7F01">
        <w:t xml:space="preserve"> from Acacia Parkway using the Wesley Village</w:t>
      </w:r>
      <w:r w:rsidR="00A479FD">
        <w:t xml:space="preserve"> </w:t>
      </w:r>
      <w:r w:rsidR="00BB7F01">
        <w:t>driveway (</w:t>
      </w:r>
      <w:r w:rsidR="00BB7F01" w:rsidRPr="00BB7F01">
        <w:t>10861 Acacia Pkwy</w:t>
      </w:r>
      <w:r w:rsidR="00BB7F01">
        <w:t>)</w:t>
      </w:r>
      <w:r w:rsidR="00F8634E">
        <w:t>,</w:t>
      </w:r>
      <w:r w:rsidR="005F2A68">
        <w:t xml:space="preserve"> known as Elizabeth Ln.</w:t>
      </w:r>
      <w:r w:rsidR="00BB7F01">
        <w:t xml:space="preserve"> </w:t>
      </w:r>
      <w:r>
        <w:t>We have been told that the entrance to the church parking lot will be blocked at the turn by Room 15, near the dumpsters and we should not try to enter from this direction.</w:t>
      </w:r>
    </w:p>
    <w:p w14:paraId="27E9A7F9" w14:textId="7A92065D" w:rsidR="003B07E2" w:rsidRDefault="003B07E2">
      <w:r>
        <w:t>For more information on the Strawberry Festival go to</w:t>
      </w:r>
      <w:r w:rsidR="007817A0">
        <w:t>:</w:t>
      </w:r>
    </w:p>
    <w:p w14:paraId="79F4745C" w14:textId="2A341BD3" w:rsidR="007817A0" w:rsidRDefault="007817A0">
      <w:hyperlink r:id="rId4" w:history="1">
        <w:r w:rsidRPr="00133B87">
          <w:rPr>
            <w:rStyle w:val="Hyperlink"/>
          </w:rPr>
          <w:t>https://strawberryfestival.org/current-event-schedule/</w:t>
        </w:r>
      </w:hyperlink>
    </w:p>
    <w:p w14:paraId="346692A0" w14:textId="4A4A4E30" w:rsidR="007817A0" w:rsidRDefault="007817A0">
      <w:hyperlink r:id="rId5" w:history="1">
        <w:r w:rsidRPr="00133B87">
          <w:rPr>
            <w:rStyle w:val="Hyperlink"/>
          </w:rPr>
          <w:t>https://strawberryfestival.org/directions/</w:t>
        </w:r>
      </w:hyperlink>
    </w:p>
    <w:p w14:paraId="5837C433" w14:textId="2F8C55BC" w:rsidR="007817A0" w:rsidRDefault="007817A0">
      <w:r>
        <w:t>See you in Church!</w:t>
      </w:r>
    </w:p>
    <w:sectPr w:rsidR="00781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9FD"/>
    <w:rsid w:val="003B07E2"/>
    <w:rsid w:val="003C139A"/>
    <w:rsid w:val="004B2251"/>
    <w:rsid w:val="00525689"/>
    <w:rsid w:val="005F2A68"/>
    <w:rsid w:val="0067163F"/>
    <w:rsid w:val="006B7679"/>
    <w:rsid w:val="007817A0"/>
    <w:rsid w:val="00A479FD"/>
    <w:rsid w:val="00A92329"/>
    <w:rsid w:val="00B87F11"/>
    <w:rsid w:val="00BB7F01"/>
    <w:rsid w:val="00D73FD3"/>
    <w:rsid w:val="00EA243F"/>
    <w:rsid w:val="00F26903"/>
    <w:rsid w:val="00F64988"/>
    <w:rsid w:val="00F8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F9F7"/>
  <w15:chartTrackingRefBased/>
  <w15:docId w15:val="{22094584-4488-412B-A487-1122885F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7A0"/>
    <w:rPr>
      <w:color w:val="0563C1" w:themeColor="hyperlink"/>
      <w:u w:val="single"/>
    </w:rPr>
  </w:style>
  <w:style w:type="character" w:styleId="UnresolvedMention">
    <w:name w:val="Unresolved Mention"/>
    <w:basedOn w:val="DefaultParagraphFont"/>
    <w:uiPriority w:val="99"/>
    <w:semiHidden/>
    <w:unhideWhenUsed/>
    <w:rsid w:val="00781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rawberryfestival.org/directions/" TargetMode="External"/><Relationship Id="rId4" Type="http://schemas.openxmlformats.org/officeDocument/2006/relationships/hyperlink" Target="https://strawberryfestival.org/current-event-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Gregory</dc:creator>
  <cp:keywords/>
  <dc:description/>
  <cp:lastModifiedBy>Linda Gregory</cp:lastModifiedBy>
  <cp:revision>4</cp:revision>
  <dcterms:created xsi:type="dcterms:W3CDTF">2025-05-15T00:51:00Z</dcterms:created>
  <dcterms:modified xsi:type="dcterms:W3CDTF">2025-05-15T01:32:00Z</dcterms:modified>
</cp:coreProperties>
</file>